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T.C</w:t>
      </w:r>
    </w:p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KONYA VALİLİĞİ</w:t>
      </w:r>
    </w:p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İl Sağlık Müdürlüğü</w:t>
      </w:r>
    </w:p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Akşehir Devlet Hastanesi</w:t>
      </w:r>
    </w:p>
    <w:p w:rsidR="00347720" w:rsidRPr="00474F6E" w:rsidRDefault="00347720" w:rsidP="0034772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B06E7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Dosya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Adı:YAKLAŞIK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MALİYET TALEBİ</w:t>
      </w:r>
    </w:p>
    <w:tbl>
      <w:tblPr>
        <w:tblStyle w:val="TabloKlavuzu"/>
        <w:tblpPr w:leftFromText="141" w:rightFromText="141" w:vertAnchor="text" w:horzAnchor="margin" w:tblpXSpec="center" w:tblpY="129"/>
        <w:tblW w:w="11304" w:type="dxa"/>
        <w:tblLayout w:type="fixed"/>
        <w:tblLook w:val="04A0" w:firstRow="1" w:lastRow="0" w:firstColumn="1" w:lastColumn="0" w:noHBand="0" w:noVBand="1"/>
      </w:tblPr>
      <w:tblGrid>
        <w:gridCol w:w="551"/>
        <w:gridCol w:w="2891"/>
        <w:gridCol w:w="809"/>
        <w:gridCol w:w="819"/>
        <w:gridCol w:w="2268"/>
        <w:gridCol w:w="1417"/>
        <w:gridCol w:w="2549"/>
      </w:tblGrid>
      <w:tr w:rsidR="00334F31" w:rsidRPr="00474F6E" w:rsidTr="00334F31">
        <w:trPr>
          <w:trHeight w:val="218"/>
        </w:trPr>
        <w:tc>
          <w:tcPr>
            <w:tcW w:w="551" w:type="dxa"/>
          </w:tcPr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2891" w:type="dxa"/>
          </w:tcPr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809" w:type="dxa"/>
          </w:tcPr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819" w:type="dxa"/>
          </w:tcPr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2268" w:type="dxa"/>
          </w:tcPr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UBB/UTS Kodu</w:t>
            </w:r>
          </w:p>
        </w:tc>
        <w:tc>
          <w:tcPr>
            <w:tcW w:w="1417" w:type="dxa"/>
          </w:tcPr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2549" w:type="dxa"/>
          </w:tcPr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334F31" w:rsidRPr="00474F6E" w:rsidTr="00334F31">
        <w:trPr>
          <w:trHeight w:val="668"/>
        </w:trPr>
        <w:tc>
          <w:tcPr>
            <w:tcW w:w="551" w:type="dxa"/>
            <w:vAlign w:val="center"/>
          </w:tcPr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1" w:type="dxa"/>
            <w:vAlign w:val="center"/>
          </w:tcPr>
          <w:p w:rsidR="00334F31" w:rsidRPr="00474F6E" w:rsidRDefault="00334F31" w:rsidP="00334F3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PULSE METRE/SPO2/OKSİJEN SATURASYONU ÖLÇÜM CİHAZI STANDART MASA ÜSTÜ</w:t>
            </w:r>
          </w:p>
        </w:tc>
        <w:tc>
          <w:tcPr>
            <w:tcW w:w="809" w:type="dxa"/>
            <w:vAlign w:val="center"/>
          </w:tcPr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19" w:type="dxa"/>
            <w:vAlign w:val="center"/>
          </w:tcPr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2268" w:type="dxa"/>
          </w:tcPr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9" w:type="dxa"/>
          </w:tcPr>
          <w:p w:rsidR="00334F31" w:rsidRDefault="00334F31" w:rsidP="00334F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4F31" w:rsidRDefault="00334F31" w:rsidP="00334F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4F31" w:rsidRPr="00474F6E" w:rsidRDefault="00334F31" w:rsidP="00334F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Default="00B06E7A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Yaklaşık Maliyet A</w:t>
      </w:r>
      <w:r w:rsidR="00474F6E" w:rsidRPr="00474F6E">
        <w:rPr>
          <w:rFonts w:ascii="Times New Roman" w:hAnsi="Times New Roman" w:cs="Times New Roman"/>
          <w:sz w:val="20"/>
          <w:szCs w:val="20"/>
        </w:rPr>
        <w:t>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Yukarıda belirtil</w:t>
      </w:r>
      <w:r w:rsidR="009D45E1">
        <w:rPr>
          <w:rFonts w:ascii="Times New Roman" w:hAnsi="Times New Roman" w:cs="Times New Roman"/>
          <w:sz w:val="20"/>
          <w:szCs w:val="20"/>
        </w:rPr>
        <w:t xml:space="preserve">en mal/yapım/hizmet alımı için yaklaşık maliyet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74F6E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334F31">
        <w:rPr>
          <w:rFonts w:ascii="Times New Roman" w:hAnsi="Times New Roman" w:cs="Times New Roman"/>
          <w:b/>
          <w:sz w:val="20"/>
          <w:szCs w:val="20"/>
        </w:rPr>
        <w:t>27</w:t>
      </w:r>
      <w:proofErr w:type="gramEnd"/>
      <w:r w:rsidRPr="00474F6E">
        <w:rPr>
          <w:rFonts w:ascii="Times New Roman" w:hAnsi="Times New Roman" w:cs="Times New Roman"/>
          <w:b/>
          <w:sz w:val="20"/>
          <w:szCs w:val="20"/>
        </w:rPr>
        <w:t>.0</w:t>
      </w:r>
      <w:r w:rsidR="00334F31">
        <w:rPr>
          <w:rFonts w:ascii="Times New Roman" w:hAnsi="Times New Roman" w:cs="Times New Roman"/>
          <w:b/>
          <w:sz w:val="20"/>
          <w:szCs w:val="20"/>
        </w:rPr>
        <w:t>7</w:t>
      </w:r>
      <w:r w:rsidRPr="00474F6E">
        <w:rPr>
          <w:rFonts w:ascii="Times New Roman" w:hAnsi="Times New Roman" w:cs="Times New Roman"/>
          <w:b/>
          <w:sz w:val="20"/>
          <w:szCs w:val="20"/>
        </w:rPr>
        <w:t>.202</w:t>
      </w:r>
      <w:r w:rsidR="00334F31">
        <w:rPr>
          <w:rFonts w:ascii="Times New Roman" w:hAnsi="Times New Roman" w:cs="Times New Roman"/>
          <w:b/>
          <w:sz w:val="20"/>
          <w:szCs w:val="20"/>
        </w:rPr>
        <w:t>6</w:t>
      </w:r>
      <w:r w:rsidRPr="00474F6E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tarihi, </w:t>
      </w:r>
      <w:bookmarkStart w:id="0" w:name="__UnoMark__772_1513976816"/>
      <w:bookmarkStart w:id="1" w:name="__UnoMark__771_1513976816"/>
      <w:bookmarkStart w:id="2" w:name="ihaleTarihSaat"/>
      <w:bookmarkEnd w:id="0"/>
      <w:bookmarkEnd w:id="1"/>
      <w:bookmarkEnd w:id="2"/>
      <w:r w:rsidRPr="00474F6E">
        <w:rPr>
          <w:rFonts w:ascii="Times New Roman" w:hAnsi="Times New Roman" w:cs="Times New Roman"/>
          <w:b/>
          <w:sz w:val="20"/>
          <w:szCs w:val="20"/>
        </w:rPr>
        <w:t>09:00</w:t>
      </w:r>
      <w:r w:rsidRPr="00474F6E">
        <w:rPr>
          <w:rFonts w:ascii="Times New Roman" w:hAnsi="Times New Roman" w:cs="Times New Roman"/>
          <w:sz w:val="20"/>
          <w:szCs w:val="20"/>
        </w:rPr>
        <w:t xml:space="preserve">tarihinde Konya Akşehir </w:t>
      </w:r>
      <w:r w:rsidR="00334F31">
        <w:rPr>
          <w:rFonts w:ascii="Times New Roman" w:hAnsi="Times New Roman" w:cs="Times New Roman"/>
          <w:sz w:val="20"/>
          <w:szCs w:val="20"/>
        </w:rPr>
        <w:t xml:space="preserve">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 Hastanesinde yapılacaktır.</w:t>
      </w:r>
    </w:p>
    <w:p w:rsidR="00474F6E" w:rsidRDefault="00474F6E" w:rsidP="009D45E1">
      <w:pPr>
        <w:pStyle w:val="AralkYok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334F31" w:rsidRPr="00474F6E" w:rsidRDefault="00334F31" w:rsidP="009D45E1">
      <w:pPr>
        <w:pStyle w:val="AralkYok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3" w:name="_GoBack"/>
      <w:bookmarkEnd w:id="3"/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B74" w:rsidRDefault="00DA2B74" w:rsidP="0090527B">
      <w:pPr>
        <w:spacing w:after="0" w:line="240" w:lineRule="auto"/>
      </w:pPr>
      <w:r>
        <w:separator/>
      </w:r>
    </w:p>
  </w:endnote>
  <w:endnote w:type="continuationSeparator" w:id="0">
    <w:p w:rsidR="00DA2B74" w:rsidRDefault="00DA2B74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</w:t>
    </w:r>
    <w:proofErr w:type="gramStart"/>
    <w:r w:rsidRPr="004B47C9">
      <w:rPr>
        <w:rFonts w:ascii="Times New Roman" w:hAnsi="Times New Roman" w:cs="Times New Roman"/>
        <w:sz w:val="20"/>
        <w:szCs w:val="20"/>
      </w:rPr>
      <w:t xml:space="preserve">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</w:t>
    </w:r>
    <w:proofErr w:type="gramEnd"/>
    <w:r w:rsidRPr="004B47C9">
      <w:rPr>
        <w:rFonts w:ascii="Times New Roman" w:hAnsi="Times New Roman" w:cs="Times New Roman"/>
        <w:sz w:val="20"/>
        <w:szCs w:val="20"/>
      </w:rPr>
      <w:t>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DA2B74">
      <w:fldChar w:fldCharType="begin"/>
    </w:r>
    <w:r w:rsidR="00DA2B74">
      <w:instrText xml:space="preserve"> PAGE   \* </w:instrText>
    </w:r>
    <w:r w:rsidR="00DA2B74">
      <w:instrText xml:space="preserve">MERGEFORMAT </w:instrText>
    </w:r>
    <w:r w:rsidR="00DA2B74">
      <w:fldChar w:fldCharType="separate"/>
    </w:r>
    <w:r w:rsidR="00334F31" w:rsidRPr="00334F31">
      <w:rPr>
        <w:rFonts w:asciiTheme="majorHAnsi" w:hAnsiTheme="majorHAnsi"/>
        <w:noProof/>
      </w:rPr>
      <w:t>1</w:t>
    </w:r>
    <w:r w:rsidR="00DA2B74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B74" w:rsidRDefault="00DA2B74" w:rsidP="0090527B">
      <w:pPr>
        <w:spacing w:after="0" w:line="240" w:lineRule="auto"/>
      </w:pPr>
      <w:r>
        <w:separator/>
      </w:r>
    </w:p>
  </w:footnote>
  <w:footnote w:type="continuationSeparator" w:id="0">
    <w:p w:rsidR="00DA2B74" w:rsidRDefault="00DA2B74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12BA6"/>
    <w:rsid w:val="00024527"/>
    <w:rsid w:val="00063901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36B74"/>
    <w:rsid w:val="00244370"/>
    <w:rsid w:val="00292692"/>
    <w:rsid w:val="002A6661"/>
    <w:rsid w:val="002B602B"/>
    <w:rsid w:val="002C5E6A"/>
    <w:rsid w:val="00334F31"/>
    <w:rsid w:val="00336446"/>
    <w:rsid w:val="0033780B"/>
    <w:rsid w:val="00347720"/>
    <w:rsid w:val="0035074A"/>
    <w:rsid w:val="00355E5F"/>
    <w:rsid w:val="0037246B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91F85"/>
    <w:rsid w:val="004B27F8"/>
    <w:rsid w:val="004B47C9"/>
    <w:rsid w:val="004B703D"/>
    <w:rsid w:val="004E31A2"/>
    <w:rsid w:val="004E6EA1"/>
    <w:rsid w:val="004F08D7"/>
    <w:rsid w:val="004F7834"/>
    <w:rsid w:val="00512B06"/>
    <w:rsid w:val="00525DAC"/>
    <w:rsid w:val="005359F7"/>
    <w:rsid w:val="0053789A"/>
    <w:rsid w:val="005463C2"/>
    <w:rsid w:val="005D14FE"/>
    <w:rsid w:val="005F5B75"/>
    <w:rsid w:val="00601976"/>
    <w:rsid w:val="006046C3"/>
    <w:rsid w:val="0061654D"/>
    <w:rsid w:val="00636D81"/>
    <w:rsid w:val="00636D99"/>
    <w:rsid w:val="00645CCD"/>
    <w:rsid w:val="00647E13"/>
    <w:rsid w:val="00656A62"/>
    <w:rsid w:val="0068340B"/>
    <w:rsid w:val="006D0493"/>
    <w:rsid w:val="006E4D15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A5A5A"/>
    <w:rsid w:val="008B14D0"/>
    <w:rsid w:val="008F422C"/>
    <w:rsid w:val="0090527B"/>
    <w:rsid w:val="00905FAE"/>
    <w:rsid w:val="00923902"/>
    <w:rsid w:val="00940E8A"/>
    <w:rsid w:val="00945A6A"/>
    <w:rsid w:val="0094675A"/>
    <w:rsid w:val="009468D7"/>
    <w:rsid w:val="009807CE"/>
    <w:rsid w:val="00994CE7"/>
    <w:rsid w:val="00996D32"/>
    <w:rsid w:val="009C365F"/>
    <w:rsid w:val="009C48F6"/>
    <w:rsid w:val="009D45E1"/>
    <w:rsid w:val="00A14D6E"/>
    <w:rsid w:val="00A404A2"/>
    <w:rsid w:val="00A4463F"/>
    <w:rsid w:val="00A67DC1"/>
    <w:rsid w:val="00A86264"/>
    <w:rsid w:val="00AA15DD"/>
    <w:rsid w:val="00AB0681"/>
    <w:rsid w:val="00AB13E0"/>
    <w:rsid w:val="00AD19DC"/>
    <w:rsid w:val="00AE7022"/>
    <w:rsid w:val="00B06E7A"/>
    <w:rsid w:val="00B169B6"/>
    <w:rsid w:val="00B24A10"/>
    <w:rsid w:val="00B62D38"/>
    <w:rsid w:val="00B82CD6"/>
    <w:rsid w:val="00B84C36"/>
    <w:rsid w:val="00BF7988"/>
    <w:rsid w:val="00C63F99"/>
    <w:rsid w:val="00CB3ADE"/>
    <w:rsid w:val="00CC59F8"/>
    <w:rsid w:val="00CD723C"/>
    <w:rsid w:val="00CF50F4"/>
    <w:rsid w:val="00D50E09"/>
    <w:rsid w:val="00D920FD"/>
    <w:rsid w:val="00D94988"/>
    <w:rsid w:val="00DA2B74"/>
    <w:rsid w:val="00DC3EDB"/>
    <w:rsid w:val="00DC534C"/>
    <w:rsid w:val="00DD4475"/>
    <w:rsid w:val="00E259FC"/>
    <w:rsid w:val="00E9128E"/>
    <w:rsid w:val="00EE6E0B"/>
    <w:rsid w:val="00F124C2"/>
    <w:rsid w:val="00F14544"/>
    <w:rsid w:val="00F31904"/>
    <w:rsid w:val="00F369AD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7FDD5-DD3E-4FE4-AAD4-968B2BCC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2021-07-09T05:50:00Z</cp:lastPrinted>
  <dcterms:created xsi:type="dcterms:W3CDTF">2026-07-23T07:59:00Z</dcterms:created>
  <dcterms:modified xsi:type="dcterms:W3CDTF">2026-07-23T07:59:00Z</dcterms:modified>
</cp:coreProperties>
</file>